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B0" w:rsidRDefault="002236B0" w:rsidP="002236B0">
      <w:pPr>
        <w:spacing w:line="240" w:lineRule="auto"/>
        <w:rPr>
          <w:b/>
        </w:rPr>
      </w:pPr>
      <w:bookmarkStart w:id="0" w:name="_GoBack"/>
      <w:bookmarkEnd w:id="0"/>
    </w:p>
    <w:p w:rsidR="002236B0" w:rsidRDefault="008F086A" w:rsidP="002236B0">
      <w:pPr>
        <w:jc w:val="right"/>
        <w:rPr>
          <w:b/>
        </w:rPr>
      </w:pPr>
      <w:r>
        <w:rPr>
          <w:b/>
        </w:rPr>
        <w:t>Quito,  12 de Septiembre</w:t>
      </w:r>
      <w:r w:rsidR="002236B0">
        <w:rPr>
          <w:b/>
        </w:rPr>
        <w:t xml:space="preserve"> de 2017</w:t>
      </w:r>
    </w:p>
    <w:p w:rsidR="002236B0" w:rsidRPr="00314F00" w:rsidRDefault="002236B0" w:rsidP="002236B0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2236B0" w:rsidRPr="00314F00" w:rsidRDefault="008F086A" w:rsidP="002236B0">
      <w:pPr>
        <w:tabs>
          <w:tab w:val="left" w:pos="1650"/>
        </w:tabs>
        <w:spacing w:line="240" w:lineRule="atLeast"/>
        <w:contextualSpacing/>
      </w:pPr>
      <w:r>
        <w:t>Ángel Porras</w:t>
      </w:r>
    </w:p>
    <w:p w:rsidR="002236B0" w:rsidRDefault="002236B0" w:rsidP="002236B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2236B0" w:rsidRDefault="008F086A" w:rsidP="002236B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Inselec Cia Ltda.</w:t>
      </w:r>
    </w:p>
    <w:p w:rsidR="002236B0" w:rsidRPr="00D13F92" w:rsidRDefault="002236B0" w:rsidP="002236B0">
      <w:pPr>
        <w:tabs>
          <w:tab w:val="left" w:pos="1650"/>
        </w:tabs>
        <w:spacing w:line="240" w:lineRule="atLeast"/>
        <w:contextualSpacing/>
      </w:pPr>
      <w:r w:rsidRPr="00D13F92">
        <w:t>Ciudad.-</w:t>
      </w:r>
    </w:p>
    <w:p w:rsidR="002236B0" w:rsidRDefault="002236B0" w:rsidP="002236B0">
      <w:pPr>
        <w:pStyle w:val="Sinespaciado"/>
        <w:jc w:val="both"/>
      </w:pPr>
    </w:p>
    <w:p w:rsidR="002236B0" w:rsidRDefault="002236B0" w:rsidP="002236B0">
      <w:pPr>
        <w:pStyle w:val="Sinespaciado"/>
        <w:jc w:val="both"/>
      </w:pPr>
      <w:r>
        <w:t>Estimado:</w:t>
      </w:r>
    </w:p>
    <w:p w:rsidR="002236B0" w:rsidRDefault="002236B0" w:rsidP="002236B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2236B0" w:rsidRDefault="002236B0" w:rsidP="002236B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2236B0" w:rsidRDefault="002236B0" w:rsidP="002236B0">
      <w:pPr>
        <w:pStyle w:val="Default"/>
        <w:jc w:val="both"/>
        <w:rPr>
          <w:b/>
          <w:bCs/>
          <w:sz w:val="28"/>
          <w:szCs w:val="22"/>
        </w:rPr>
      </w:pP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8F086A">
        <w:rPr>
          <w:b/>
          <w:bCs/>
          <w:sz w:val="22"/>
          <w:szCs w:val="22"/>
        </w:rPr>
        <w:t>Inselec</w:t>
      </w:r>
      <w:r>
        <w:rPr>
          <w:bCs/>
          <w:sz w:val="22"/>
          <w:szCs w:val="22"/>
        </w:rPr>
        <w:t>, tienen la necesidad de digitalizar parte de la documentación del departament</w:t>
      </w:r>
      <w:r w:rsidR="008F086A">
        <w:rPr>
          <w:bCs/>
          <w:sz w:val="22"/>
          <w:szCs w:val="22"/>
        </w:rPr>
        <w:t>o de contabilidad del año en curso</w:t>
      </w:r>
      <w:r>
        <w:rPr>
          <w:bCs/>
          <w:sz w:val="22"/>
          <w:szCs w:val="22"/>
        </w:rPr>
        <w:t>. Los documentos a digitalizar son los siguientes:</w:t>
      </w: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</w:p>
    <w:p w:rsidR="002236B0" w:rsidRDefault="008F086A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Facturas de compra</w:t>
      </w:r>
      <w:r w:rsidR="002236B0">
        <w:rPr>
          <w:b/>
          <w:bCs/>
          <w:sz w:val="22"/>
          <w:szCs w:val="22"/>
        </w:rPr>
        <w:t xml:space="preserve"> (Contabilidad)</w:t>
      </w:r>
    </w:p>
    <w:p w:rsidR="006A1C3F" w:rsidRDefault="006A1C3F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Cantidad: 500 facturas al mes</w:t>
      </w:r>
    </w:p>
    <w:p w:rsidR="006A1C3F" w:rsidRDefault="006A1C3F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 anexos aproximadamente por cada factura. </w:t>
      </w:r>
    </w:p>
    <w:p w:rsidR="008F086A" w:rsidRPr="001665D3" w:rsidRDefault="008F086A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36.000 al año. 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Pr="00B55557" w:rsidRDefault="002236B0" w:rsidP="002236B0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2236B0" w:rsidRPr="004546D4" w:rsidRDefault="002236B0" w:rsidP="002236B0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2236B0" w:rsidRPr="00B7616D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="008F086A">
        <w:rPr>
          <w:rFonts w:asciiTheme="minorHAnsi" w:eastAsia="ヒラギノ角ゴ Pro W3" w:hAnsiTheme="minorHAnsi" w:cs="Arial"/>
          <w:b/>
          <w:color w:val="000000"/>
        </w:rPr>
        <w:t>Inselec</w:t>
      </w:r>
      <w:r w:rsidRPr="001665D3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2236B0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236B0" w:rsidRPr="00262746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8F086A" w:rsidP="002236B0">
      <w:pPr>
        <w:spacing w:after="0" w:line="240" w:lineRule="auto"/>
        <w:jc w:val="both"/>
        <w:rPr>
          <w:rFonts w:cs="Arial"/>
          <w:b/>
        </w:rPr>
      </w:pPr>
      <w:r w:rsidRPr="008F086A">
        <w:rPr>
          <w:noProof/>
          <w:lang w:eastAsia="es-EC"/>
        </w:rPr>
        <w:drawing>
          <wp:inline distT="0" distB="0" distL="0" distR="0">
            <wp:extent cx="5612130" cy="1105797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  <w:r w:rsidRPr="008F086A">
        <w:rPr>
          <w:noProof/>
          <w:lang w:eastAsia="es-EC"/>
        </w:rPr>
        <w:drawing>
          <wp:inline distT="0" distB="0" distL="0" distR="0">
            <wp:extent cx="5612130" cy="113074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  <w:r w:rsidRPr="008F086A">
        <w:rPr>
          <w:rFonts w:cs="Arial"/>
          <w:b/>
        </w:rPr>
        <w:t>Tiempo de respuesta.</w:t>
      </w: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</w:p>
    <w:p w:rsidR="008F086A" w:rsidRDefault="008F086A" w:rsidP="008F086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9 días, 0,4 meses</w:t>
      </w:r>
    </w:p>
    <w:p w:rsidR="008F086A" w:rsidRPr="008F086A" w:rsidRDefault="008F086A" w:rsidP="008F086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1 Operario </w:t>
      </w: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2236B0" w:rsidRPr="004546D4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Pr="004546D4" w:rsidRDefault="002236B0" w:rsidP="002236B0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2236B0" w:rsidRPr="004546D4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2236B0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8F086A" w:rsidRDefault="008F086A" w:rsidP="008F086A">
      <w:pPr>
        <w:jc w:val="both"/>
        <w:rPr>
          <w:rFonts w:cs="Arial"/>
          <w:b/>
        </w:rPr>
      </w:pPr>
    </w:p>
    <w:p w:rsidR="00960226" w:rsidRPr="008F086A" w:rsidRDefault="00960226" w:rsidP="008F086A">
      <w:pPr>
        <w:jc w:val="both"/>
        <w:rPr>
          <w:rFonts w:cs="Arial"/>
          <w:b/>
        </w:rPr>
      </w:pPr>
    </w:p>
    <w:p w:rsidR="006A1C3F" w:rsidRDefault="006A1C3F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</w:p>
    <w:p w:rsidR="002236B0" w:rsidRPr="004546D4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2236B0" w:rsidRPr="009C4A57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2236B0" w:rsidRPr="00DC012F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2236B0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2236B0" w:rsidRDefault="002236B0" w:rsidP="002236B0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2236B0" w:rsidRPr="002236B0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2236B0" w:rsidRPr="001F1B81" w:rsidRDefault="002236B0" w:rsidP="002236B0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p w:rsidR="00810319" w:rsidRPr="002236B0" w:rsidRDefault="00810319" w:rsidP="002236B0"/>
    <w:sectPr w:rsidR="00810319" w:rsidRPr="002236B0" w:rsidSect="00D73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547" w:rsidRDefault="00370547" w:rsidP="00D73EE2">
      <w:pPr>
        <w:spacing w:after="0" w:line="240" w:lineRule="auto"/>
      </w:pPr>
      <w:r>
        <w:separator/>
      </w:r>
    </w:p>
  </w:endnote>
  <w:endnote w:type="continuationSeparator" w:id="0">
    <w:p w:rsidR="00370547" w:rsidRDefault="00370547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370547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2E64B7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547" w:rsidRDefault="00370547" w:rsidP="00D73EE2">
      <w:pPr>
        <w:spacing w:after="0" w:line="240" w:lineRule="auto"/>
      </w:pPr>
      <w:r>
        <w:separator/>
      </w:r>
    </w:p>
  </w:footnote>
  <w:footnote w:type="continuationSeparator" w:id="0">
    <w:p w:rsidR="00370547" w:rsidRDefault="00370547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8.25pt" o:bullet="t">
        <v:imagedata r:id="rId1" o:title="BD10267_"/>
      </v:shape>
    </w:pict>
  </w:numPicBullet>
  <w:abstractNum w:abstractNumId="0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3"/>
  </w:num>
  <w:num w:numId="6">
    <w:abstractNumId w:val="14"/>
  </w:num>
  <w:num w:numId="7">
    <w:abstractNumId w:val="2"/>
  </w:num>
  <w:num w:numId="8">
    <w:abstractNumId w:val="11"/>
  </w:num>
  <w:num w:numId="9">
    <w:abstractNumId w:val="16"/>
  </w:num>
  <w:num w:numId="10">
    <w:abstractNumId w:val="9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5"/>
  </w:num>
  <w:num w:numId="16">
    <w:abstractNumId w:val="0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A53BE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31F1"/>
    <w:rsid w:val="002236B0"/>
    <w:rsid w:val="002243F3"/>
    <w:rsid w:val="00236756"/>
    <w:rsid w:val="00243EE2"/>
    <w:rsid w:val="002454B4"/>
    <w:rsid w:val="00253297"/>
    <w:rsid w:val="00256CDF"/>
    <w:rsid w:val="002918C5"/>
    <w:rsid w:val="002930D3"/>
    <w:rsid w:val="002A218F"/>
    <w:rsid w:val="002C41FD"/>
    <w:rsid w:val="002C6D98"/>
    <w:rsid w:val="002E4F98"/>
    <w:rsid w:val="002E64B7"/>
    <w:rsid w:val="002F71C5"/>
    <w:rsid w:val="002F785D"/>
    <w:rsid w:val="00313E09"/>
    <w:rsid w:val="00323B91"/>
    <w:rsid w:val="00323C1F"/>
    <w:rsid w:val="00345B36"/>
    <w:rsid w:val="00345F8D"/>
    <w:rsid w:val="00352FDB"/>
    <w:rsid w:val="00370547"/>
    <w:rsid w:val="003850AB"/>
    <w:rsid w:val="00391505"/>
    <w:rsid w:val="00391528"/>
    <w:rsid w:val="003A259C"/>
    <w:rsid w:val="003C65D4"/>
    <w:rsid w:val="003D16BB"/>
    <w:rsid w:val="003D7F4F"/>
    <w:rsid w:val="003E1106"/>
    <w:rsid w:val="003F20EB"/>
    <w:rsid w:val="003F27E8"/>
    <w:rsid w:val="00410E69"/>
    <w:rsid w:val="00413027"/>
    <w:rsid w:val="00444B2C"/>
    <w:rsid w:val="004506FB"/>
    <w:rsid w:val="00472D53"/>
    <w:rsid w:val="004B7110"/>
    <w:rsid w:val="005201E6"/>
    <w:rsid w:val="00524E18"/>
    <w:rsid w:val="00537504"/>
    <w:rsid w:val="00543D79"/>
    <w:rsid w:val="005569F1"/>
    <w:rsid w:val="0055719E"/>
    <w:rsid w:val="005966E3"/>
    <w:rsid w:val="005D052E"/>
    <w:rsid w:val="005D6CD1"/>
    <w:rsid w:val="005F1B44"/>
    <w:rsid w:val="00604C27"/>
    <w:rsid w:val="006326D2"/>
    <w:rsid w:val="00655348"/>
    <w:rsid w:val="0068437C"/>
    <w:rsid w:val="00692DA8"/>
    <w:rsid w:val="006A1C3F"/>
    <w:rsid w:val="006A720B"/>
    <w:rsid w:val="006C7038"/>
    <w:rsid w:val="006D0769"/>
    <w:rsid w:val="006D2045"/>
    <w:rsid w:val="00722986"/>
    <w:rsid w:val="00723FC6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5E23"/>
    <w:rsid w:val="008C3F13"/>
    <w:rsid w:val="008C7C6C"/>
    <w:rsid w:val="008D7568"/>
    <w:rsid w:val="008F086A"/>
    <w:rsid w:val="0095128C"/>
    <w:rsid w:val="009518FE"/>
    <w:rsid w:val="00953093"/>
    <w:rsid w:val="00960226"/>
    <w:rsid w:val="009910CE"/>
    <w:rsid w:val="00994877"/>
    <w:rsid w:val="009A090F"/>
    <w:rsid w:val="009B64A4"/>
    <w:rsid w:val="00A17645"/>
    <w:rsid w:val="00A22261"/>
    <w:rsid w:val="00A30B8F"/>
    <w:rsid w:val="00A70B17"/>
    <w:rsid w:val="00A74FD7"/>
    <w:rsid w:val="00A83316"/>
    <w:rsid w:val="00A843D1"/>
    <w:rsid w:val="00A85347"/>
    <w:rsid w:val="00AA1A89"/>
    <w:rsid w:val="00AA720F"/>
    <w:rsid w:val="00AB4560"/>
    <w:rsid w:val="00AB7483"/>
    <w:rsid w:val="00AE5A28"/>
    <w:rsid w:val="00B070F4"/>
    <w:rsid w:val="00B22DF3"/>
    <w:rsid w:val="00B27FE3"/>
    <w:rsid w:val="00B32956"/>
    <w:rsid w:val="00B529B0"/>
    <w:rsid w:val="00B64934"/>
    <w:rsid w:val="00B70D5B"/>
    <w:rsid w:val="00BB10CD"/>
    <w:rsid w:val="00BB5D47"/>
    <w:rsid w:val="00BB6443"/>
    <w:rsid w:val="00BC6478"/>
    <w:rsid w:val="00BF70BA"/>
    <w:rsid w:val="00C112F0"/>
    <w:rsid w:val="00C112F9"/>
    <w:rsid w:val="00C15992"/>
    <w:rsid w:val="00C23637"/>
    <w:rsid w:val="00C34BDD"/>
    <w:rsid w:val="00C4247A"/>
    <w:rsid w:val="00C46FC8"/>
    <w:rsid w:val="00C5305A"/>
    <w:rsid w:val="00C62FAD"/>
    <w:rsid w:val="00C65C1F"/>
    <w:rsid w:val="00C73763"/>
    <w:rsid w:val="00CB7EE7"/>
    <w:rsid w:val="00CD1B3D"/>
    <w:rsid w:val="00D02F8D"/>
    <w:rsid w:val="00D05EB3"/>
    <w:rsid w:val="00D16CFC"/>
    <w:rsid w:val="00D3040F"/>
    <w:rsid w:val="00D421ED"/>
    <w:rsid w:val="00D478BE"/>
    <w:rsid w:val="00D543A4"/>
    <w:rsid w:val="00D723E8"/>
    <w:rsid w:val="00D73EE2"/>
    <w:rsid w:val="00D935B7"/>
    <w:rsid w:val="00DD7C4E"/>
    <w:rsid w:val="00E13E45"/>
    <w:rsid w:val="00E36726"/>
    <w:rsid w:val="00E36EAE"/>
    <w:rsid w:val="00E37E1B"/>
    <w:rsid w:val="00E40F66"/>
    <w:rsid w:val="00E50522"/>
    <w:rsid w:val="00E566EA"/>
    <w:rsid w:val="00E81684"/>
    <w:rsid w:val="00E95D45"/>
    <w:rsid w:val="00EB101F"/>
    <w:rsid w:val="00EB27B7"/>
    <w:rsid w:val="00EC18F3"/>
    <w:rsid w:val="00F045E9"/>
    <w:rsid w:val="00F23613"/>
    <w:rsid w:val="00F30899"/>
    <w:rsid w:val="00F33122"/>
    <w:rsid w:val="00F46BAE"/>
    <w:rsid w:val="00F53A0E"/>
    <w:rsid w:val="00F708FC"/>
    <w:rsid w:val="00F77353"/>
    <w:rsid w:val="00F832EB"/>
    <w:rsid w:val="00F95112"/>
    <w:rsid w:val="00FA16F1"/>
    <w:rsid w:val="00FA2C8A"/>
    <w:rsid w:val="00FB4C95"/>
    <w:rsid w:val="00FB6738"/>
    <w:rsid w:val="00FC457B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Sofía Chiriboga</cp:lastModifiedBy>
  <cp:revision>2</cp:revision>
  <cp:lastPrinted>2017-05-16T18:07:00Z</cp:lastPrinted>
  <dcterms:created xsi:type="dcterms:W3CDTF">2019-02-05T19:58:00Z</dcterms:created>
  <dcterms:modified xsi:type="dcterms:W3CDTF">2019-02-05T19:58:00Z</dcterms:modified>
</cp:coreProperties>
</file>